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DAFF0" w14:textId="77777777" w:rsidR="00096ACA" w:rsidRDefault="00096ACA" w:rsidP="00096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Центр развития ребенка – детский сад № 142 «Росинка»</w:t>
      </w:r>
    </w:p>
    <w:p w14:paraId="6DD35E2E" w14:textId="77777777" w:rsidR="00096ACA" w:rsidRDefault="00096ACA" w:rsidP="00096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432045, Россия,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г.Ульяновск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ул.Рябикова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28</w:t>
      </w:r>
    </w:p>
    <w:p w14:paraId="60D0FC4D" w14:textId="77777777" w:rsidR="00096ACA" w:rsidRDefault="00096ACA" w:rsidP="00096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+7(8422)73-75-</w:t>
      </w:r>
      <w:proofErr w:type="gramStart"/>
      <w:r>
        <w:rPr>
          <w:rFonts w:ascii="Times New Roman" w:hAnsi="Times New Roman" w:cs="Times New Roman"/>
          <w:sz w:val="24"/>
          <w:szCs w:val="24"/>
        </w:rPr>
        <w:t>96,тел</w:t>
      </w:r>
      <w:proofErr w:type="gramEnd"/>
      <w:r>
        <w:rPr>
          <w:rFonts w:ascii="Times New Roman" w:hAnsi="Times New Roman" w:cs="Times New Roman"/>
          <w:sz w:val="24"/>
          <w:szCs w:val="24"/>
        </w:rPr>
        <w:t>/факс: +7(8422)27-42-93</w:t>
      </w:r>
    </w:p>
    <w:p w14:paraId="4C6BFDE6" w14:textId="77777777" w:rsidR="00096ACA" w:rsidRPr="000E13AF" w:rsidRDefault="00096ACA" w:rsidP="00096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13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E13A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Pr="000E13AF">
          <w:rPr>
            <w:rStyle w:val="a4"/>
            <w:rFonts w:ascii="Times New Roman" w:hAnsi="Times New Roman" w:cs="Times New Roman"/>
            <w:sz w:val="24"/>
            <w:szCs w:val="24"/>
          </w:rPr>
          <w:t>142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0E13AF">
          <w:rPr>
            <w:rStyle w:val="a4"/>
            <w:rFonts w:ascii="Times New Roman" w:hAnsi="Times New Roman" w:cs="Times New Roman"/>
            <w:sz w:val="24"/>
            <w:szCs w:val="24"/>
          </w:rPr>
          <w:t>73@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E13A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5F837EB" w14:textId="77777777" w:rsidR="00096ACA" w:rsidRPr="003313FA" w:rsidRDefault="00096ACA" w:rsidP="00096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Pr="000E13A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КПП</w:t>
      </w:r>
      <w:r w:rsidRPr="000E13AF">
        <w:rPr>
          <w:rFonts w:ascii="Times New Roman" w:hAnsi="Times New Roman" w:cs="Times New Roman"/>
          <w:sz w:val="24"/>
          <w:szCs w:val="24"/>
        </w:rPr>
        <w:t xml:space="preserve"> 7327017372/732701001</w:t>
      </w:r>
    </w:p>
    <w:p w14:paraId="6B231F3A" w14:textId="77777777" w:rsidR="007342A8" w:rsidRDefault="007342A8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3592E" w14:textId="77777777" w:rsidR="007342A8" w:rsidRDefault="007342A8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A2EB4" w14:textId="7A9D6B77" w:rsidR="00854FB7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программам</w:t>
      </w:r>
    </w:p>
    <w:p w14:paraId="0430B1BD" w14:textId="5B1F5CBA" w:rsidR="007342A8" w:rsidRDefault="007342A8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82DC8" w14:textId="77777777" w:rsidR="007342A8" w:rsidRPr="007342A8" w:rsidRDefault="007342A8" w:rsidP="00734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2A8">
        <w:rPr>
          <w:rFonts w:ascii="Times New Roman" w:hAnsi="Times New Roman" w:cs="Times New Roman"/>
          <w:b/>
          <w:sz w:val="28"/>
          <w:szCs w:val="28"/>
        </w:rPr>
        <w:t>1 корпус</w:t>
      </w:r>
    </w:p>
    <w:p w14:paraId="6CA163C6" w14:textId="2359222A" w:rsidR="007342A8" w:rsidRP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42A8">
        <w:rPr>
          <w:rFonts w:ascii="Times New Roman" w:hAnsi="Times New Roman" w:cs="Times New Roman"/>
          <w:bCs/>
          <w:sz w:val="28"/>
          <w:szCs w:val="28"/>
        </w:rPr>
        <w:t xml:space="preserve">Образовательная программа </w:t>
      </w:r>
      <w:r w:rsidR="00096ACA">
        <w:rPr>
          <w:rFonts w:ascii="Times New Roman" w:hAnsi="Times New Roman" w:cs="Times New Roman"/>
          <w:bCs/>
          <w:sz w:val="28"/>
          <w:szCs w:val="28"/>
        </w:rPr>
        <w:t>дошкольного образо</w:t>
      </w:r>
      <w:r w:rsidR="00950719">
        <w:rPr>
          <w:rFonts w:ascii="Times New Roman" w:hAnsi="Times New Roman" w:cs="Times New Roman"/>
          <w:bCs/>
          <w:sz w:val="28"/>
          <w:szCs w:val="28"/>
        </w:rPr>
        <w:t xml:space="preserve">вания МБДОУ ЦРР – детского сада №142 </w:t>
      </w:r>
      <w:r w:rsidRPr="007342A8">
        <w:rPr>
          <w:rFonts w:ascii="Times New Roman" w:hAnsi="Times New Roman" w:cs="Times New Roman"/>
          <w:bCs/>
          <w:sz w:val="28"/>
          <w:szCs w:val="28"/>
        </w:rPr>
        <w:t>на основе Федер</w:t>
      </w:r>
      <w:r w:rsidR="00950719">
        <w:rPr>
          <w:rFonts w:ascii="Times New Roman" w:hAnsi="Times New Roman" w:cs="Times New Roman"/>
          <w:bCs/>
          <w:sz w:val="28"/>
          <w:szCs w:val="28"/>
        </w:rPr>
        <w:t>альной образовательной программы</w:t>
      </w:r>
    </w:p>
    <w:p w14:paraId="0C9879FA" w14:textId="4F26B736" w:rsid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42A8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 w:rsidR="00950719">
        <w:rPr>
          <w:rFonts w:ascii="Times New Roman" w:hAnsi="Times New Roman" w:cs="Times New Roman"/>
          <w:bCs/>
          <w:sz w:val="28"/>
          <w:szCs w:val="28"/>
        </w:rPr>
        <w:t xml:space="preserve"> – 211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воспитанников</w:t>
      </w:r>
    </w:p>
    <w:p w14:paraId="6389CBA9" w14:textId="77777777" w:rsidR="007342A8" w:rsidRDefault="007342A8" w:rsidP="00734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CA8B83" w14:textId="4BE677AB" w:rsidR="007342A8" w:rsidRPr="007342A8" w:rsidRDefault="007342A8" w:rsidP="00734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2A8">
        <w:rPr>
          <w:rFonts w:ascii="Times New Roman" w:hAnsi="Times New Roman" w:cs="Times New Roman"/>
          <w:b/>
          <w:sz w:val="28"/>
          <w:szCs w:val="28"/>
        </w:rPr>
        <w:t>2 корпус</w:t>
      </w:r>
    </w:p>
    <w:p w14:paraId="26FACBCA" w14:textId="77777777" w:rsidR="00950719" w:rsidRPr="007342A8" w:rsidRDefault="00950719" w:rsidP="009507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76463199"/>
      <w:r w:rsidRPr="007342A8">
        <w:rPr>
          <w:rFonts w:ascii="Times New Roman" w:hAnsi="Times New Roman" w:cs="Times New Roman"/>
          <w:bCs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дошкольного образования МБДОУ ЦРР – детского сада №142 </w:t>
      </w:r>
      <w:r w:rsidRPr="007342A8">
        <w:rPr>
          <w:rFonts w:ascii="Times New Roman" w:hAnsi="Times New Roman" w:cs="Times New Roman"/>
          <w:bCs/>
          <w:sz w:val="28"/>
          <w:szCs w:val="28"/>
        </w:rPr>
        <w:t>на основе Федер</w:t>
      </w:r>
      <w:r>
        <w:rPr>
          <w:rFonts w:ascii="Times New Roman" w:hAnsi="Times New Roman" w:cs="Times New Roman"/>
          <w:bCs/>
          <w:sz w:val="28"/>
          <w:szCs w:val="28"/>
        </w:rPr>
        <w:t>альной образовательной программы</w:t>
      </w:r>
    </w:p>
    <w:p w14:paraId="66BE4D3C" w14:textId="7E68BE60" w:rsidR="007342A8" w:rsidRDefault="00950719" w:rsidP="009507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42A8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 w:rsidR="007342A8" w:rsidRPr="007342A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– 431</w:t>
      </w:r>
      <w:r w:rsidR="007342A8" w:rsidRPr="007342A8">
        <w:rPr>
          <w:rFonts w:ascii="Times New Roman" w:hAnsi="Times New Roman" w:cs="Times New Roman"/>
          <w:bCs/>
          <w:sz w:val="28"/>
          <w:szCs w:val="28"/>
        </w:rPr>
        <w:t xml:space="preserve"> воспитанников</w:t>
      </w:r>
    </w:p>
    <w:p w14:paraId="6EF44CD4" w14:textId="77777777" w:rsidR="007342A8" w:rsidRP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55146E" w14:textId="77777777" w:rsidR="007342A8" w:rsidRPr="007342A8" w:rsidRDefault="007342A8" w:rsidP="001027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9E9C57" w14:textId="77777777" w:rsidR="001027B1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293AF" w14:textId="77777777" w:rsidR="001027B1" w:rsidRPr="001027B1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027B1" w:rsidRPr="001027B1" w:rsidSect="001027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12"/>
    <w:rsid w:val="00096ACA"/>
    <w:rsid w:val="001027B1"/>
    <w:rsid w:val="00514A42"/>
    <w:rsid w:val="005D7B12"/>
    <w:rsid w:val="005E6245"/>
    <w:rsid w:val="007342A8"/>
    <w:rsid w:val="00854FB7"/>
    <w:rsid w:val="00950719"/>
    <w:rsid w:val="00A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962"/>
  <w15:docId w15:val="{1B621C49-441A-485D-8FBB-64F06679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6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2r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DC</cp:lastModifiedBy>
  <cp:revision>3</cp:revision>
  <dcterms:created xsi:type="dcterms:W3CDTF">2024-09-05T18:18:00Z</dcterms:created>
  <dcterms:modified xsi:type="dcterms:W3CDTF">2024-10-14T12:02:00Z</dcterms:modified>
</cp:coreProperties>
</file>